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C9FF" w14:textId="77777777" w:rsidR="005E70B8" w:rsidRPr="005E70B8" w:rsidRDefault="005E70B8" w:rsidP="005E70B8">
      <w:pPr>
        <w:tabs>
          <w:tab w:val="left" w:pos="264"/>
          <w:tab w:val="right" w:pos="9780"/>
        </w:tabs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5E70B8">
        <w:rPr>
          <w:rFonts w:eastAsia="Times New Roman"/>
          <w:sz w:val="24"/>
          <w:szCs w:val="24"/>
        </w:rPr>
        <w:t>«Согласовано»                                                                                 «Утверждаю»:</w:t>
      </w:r>
    </w:p>
    <w:p w14:paraId="7F691C1A" w14:textId="77777777" w:rsidR="005E70B8" w:rsidRPr="005E70B8" w:rsidRDefault="005E70B8" w:rsidP="005E70B8">
      <w:pPr>
        <w:tabs>
          <w:tab w:val="left" w:pos="264"/>
          <w:tab w:val="right" w:pos="9780"/>
        </w:tabs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5E70B8">
        <w:rPr>
          <w:rFonts w:eastAsia="Times New Roman"/>
          <w:sz w:val="24"/>
          <w:szCs w:val="24"/>
        </w:rPr>
        <w:t>на педагогическом совете №1                                                       Заведующий МБДОУ №130</w:t>
      </w:r>
    </w:p>
    <w:p w14:paraId="7E681F95" w14:textId="77777777" w:rsidR="005E70B8" w:rsidRPr="005E70B8" w:rsidRDefault="005E70B8" w:rsidP="005E70B8">
      <w:pPr>
        <w:tabs>
          <w:tab w:val="left" w:pos="264"/>
          <w:tab w:val="right" w:pos="9780"/>
        </w:tabs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5E70B8">
        <w:rPr>
          <w:rFonts w:eastAsia="Times New Roman"/>
          <w:sz w:val="24"/>
          <w:szCs w:val="24"/>
        </w:rPr>
        <w:t>от 31.08.2021                                                                                    __________  Онучина Ю.В.</w:t>
      </w:r>
    </w:p>
    <w:p w14:paraId="7B9086FE" w14:textId="77777777" w:rsidR="005E70B8" w:rsidRPr="005E70B8" w:rsidRDefault="005E70B8" w:rsidP="005E70B8">
      <w:pPr>
        <w:tabs>
          <w:tab w:val="right" w:pos="9780"/>
        </w:tabs>
        <w:spacing w:line="276" w:lineRule="auto"/>
        <w:ind w:left="-142" w:right="-567"/>
        <w:rPr>
          <w:rFonts w:eastAsia="Times New Roman"/>
          <w:sz w:val="24"/>
          <w:szCs w:val="24"/>
        </w:rPr>
      </w:pPr>
      <w:r w:rsidRPr="005E70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Приказ № 90-О от 31.08.2021</w:t>
      </w:r>
    </w:p>
    <w:p w14:paraId="7297C5D1" w14:textId="77777777" w:rsidR="005E70B8" w:rsidRPr="005E70B8" w:rsidRDefault="005E70B8" w:rsidP="005E70B8">
      <w:pPr>
        <w:jc w:val="center"/>
        <w:rPr>
          <w:rFonts w:eastAsia="Times New Roman"/>
          <w:b/>
          <w:sz w:val="36"/>
          <w:szCs w:val="28"/>
        </w:rPr>
      </w:pPr>
    </w:p>
    <w:p w14:paraId="438CD365" w14:textId="77777777" w:rsidR="005E70B8" w:rsidRPr="005E70B8" w:rsidRDefault="005E70B8" w:rsidP="005E70B8">
      <w:pPr>
        <w:jc w:val="center"/>
        <w:rPr>
          <w:rFonts w:eastAsia="Times New Roman"/>
          <w:b/>
          <w:sz w:val="32"/>
          <w:szCs w:val="32"/>
        </w:rPr>
      </w:pPr>
    </w:p>
    <w:p w14:paraId="0C9695E6" w14:textId="77777777" w:rsidR="005E70B8" w:rsidRPr="005E70B8" w:rsidRDefault="005E70B8" w:rsidP="005E70B8">
      <w:pPr>
        <w:jc w:val="center"/>
        <w:rPr>
          <w:rFonts w:eastAsia="Times New Roman"/>
          <w:b/>
          <w:sz w:val="32"/>
          <w:szCs w:val="32"/>
        </w:rPr>
      </w:pPr>
    </w:p>
    <w:p w14:paraId="0801419E" w14:textId="77777777" w:rsidR="005E70B8" w:rsidRPr="005E70B8" w:rsidRDefault="005E70B8" w:rsidP="005E70B8">
      <w:pPr>
        <w:jc w:val="center"/>
        <w:rPr>
          <w:rFonts w:eastAsia="Times New Roman"/>
          <w:b/>
          <w:sz w:val="32"/>
          <w:szCs w:val="32"/>
        </w:rPr>
      </w:pPr>
    </w:p>
    <w:p w14:paraId="333F128E" w14:textId="77777777" w:rsidR="005E70B8" w:rsidRPr="005E70B8" w:rsidRDefault="005E70B8" w:rsidP="005E70B8">
      <w:pPr>
        <w:jc w:val="center"/>
        <w:rPr>
          <w:rFonts w:eastAsia="Times New Roman"/>
          <w:b/>
          <w:sz w:val="32"/>
          <w:szCs w:val="32"/>
        </w:rPr>
      </w:pPr>
    </w:p>
    <w:p w14:paraId="15B7A85B" w14:textId="77777777" w:rsidR="005E70B8" w:rsidRPr="005E70B8" w:rsidRDefault="005E70B8" w:rsidP="005E70B8">
      <w:pPr>
        <w:jc w:val="center"/>
        <w:rPr>
          <w:rFonts w:eastAsia="Times New Roman"/>
          <w:b/>
          <w:sz w:val="32"/>
          <w:szCs w:val="32"/>
        </w:rPr>
      </w:pPr>
    </w:p>
    <w:p w14:paraId="41C26B92" w14:textId="77777777" w:rsidR="005E70B8" w:rsidRPr="005E70B8" w:rsidRDefault="005E70B8" w:rsidP="005E70B8">
      <w:pPr>
        <w:jc w:val="center"/>
        <w:rPr>
          <w:rFonts w:eastAsia="Times New Roman"/>
          <w:b/>
          <w:sz w:val="32"/>
          <w:szCs w:val="32"/>
        </w:rPr>
      </w:pPr>
    </w:p>
    <w:p w14:paraId="5AA5A8F0" w14:textId="77777777" w:rsidR="005E70B8" w:rsidRPr="005E70B8" w:rsidRDefault="005E70B8" w:rsidP="005E70B8">
      <w:pPr>
        <w:jc w:val="center"/>
        <w:rPr>
          <w:rFonts w:eastAsia="Times New Roman"/>
          <w:b/>
          <w:sz w:val="32"/>
          <w:szCs w:val="32"/>
        </w:rPr>
      </w:pPr>
    </w:p>
    <w:p w14:paraId="204EE46B" w14:textId="77777777" w:rsidR="005E70B8" w:rsidRPr="005E70B8" w:rsidRDefault="005E70B8" w:rsidP="005E70B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5E70B8">
        <w:rPr>
          <w:rFonts w:eastAsia="Times New Roman"/>
          <w:b/>
          <w:sz w:val="32"/>
          <w:szCs w:val="32"/>
        </w:rPr>
        <w:t>Рабочая программа дополнительного образования</w:t>
      </w:r>
    </w:p>
    <w:p w14:paraId="0D9D9F90" w14:textId="2DCCB165" w:rsidR="005E70B8" w:rsidRPr="005E70B8" w:rsidRDefault="005E70B8" w:rsidP="005E70B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5E70B8">
        <w:rPr>
          <w:rFonts w:eastAsia="Times New Roman"/>
          <w:b/>
          <w:sz w:val="32"/>
          <w:szCs w:val="32"/>
        </w:rPr>
        <w:t>ПОУ «</w:t>
      </w:r>
      <w:bookmarkStart w:id="0" w:name="_Hlk89104315"/>
      <w:r>
        <w:rPr>
          <w:rFonts w:eastAsia="Times New Roman"/>
          <w:b/>
          <w:sz w:val="32"/>
          <w:szCs w:val="32"/>
        </w:rPr>
        <w:t>Дружная семейка</w:t>
      </w:r>
      <w:bookmarkEnd w:id="0"/>
      <w:r>
        <w:rPr>
          <w:rFonts w:eastAsia="Times New Roman"/>
          <w:b/>
          <w:sz w:val="32"/>
          <w:szCs w:val="32"/>
        </w:rPr>
        <w:t xml:space="preserve">» </w:t>
      </w:r>
      <w:r w:rsidRPr="005E70B8">
        <w:rPr>
          <w:rFonts w:eastAsia="Times New Roman"/>
          <w:b/>
          <w:sz w:val="32"/>
          <w:szCs w:val="32"/>
        </w:rPr>
        <w:t>Развивающие занятия с педагогом -психологом</w:t>
      </w:r>
    </w:p>
    <w:p w14:paraId="72FEFDBF" w14:textId="77777777" w:rsidR="005E70B8" w:rsidRPr="005E70B8" w:rsidRDefault="005E70B8" w:rsidP="005E70B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5E70B8">
        <w:rPr>
          <w:rFonts w:eastAsia="Times New Roman"/>
          <w:b/>
          <w:sz w:val="32"/>
          <w:szCs w:val="32"/>
        </w:rPr>
        <w:t>на основе программы</w:t>
      </w:r>
    </w:p>
    <w:p w14:paraId="3B598F8F" w14:textId="1F3AAFCF" w:rsidR="005E70B8" w:rsidRPr="005E70B8" w:rsidRDefault="00E94C0F" w:rsidP="005E70B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Е.О. Севастьяновой </w:t>
      </w:r>
      <w:r w:rsidR="005E70B8" w:rsidRPr="005E70B8">
        <w:rPr>
          <w:rFonts w:eastAsia="Times New Roman"/>
          <w:b/>
          <w:sz w:val="32"/>
          <w:szCs w:val="32"/>
        </w:rPr>
        <w:t>«</w:t>
      </w:r>
      <w:r>
        <w:rPr>
          <w:rFonts w:eastAsia="Times New Roman"/>
          <w:b/>
          <w:sz w:val="32"/>
          <w:szCs w:val="32"/>
        </w:rPr>
        <w:t>Дружная семейка</w:t>
      </w:r>
      <w:r w:rsidR="005E70B8" w:rsidRPr="005E70B8">
        <w:rPr>
          <w:rFonts w:eastAsia="Times New Roman"/>
          <w:b/>
          <w:sz w:val="32"/>
          <w:szCs w:val="32"/>
        </w:rPr>
        <w:t xml:space="preserve">» </w:t>
      </w:r>
    </w:p>
    <w:p w14:paraId="75E52E7F" w14:textId="51AE21F2" w:rsidR="005E70B8" w:rsidRPr="005E70B8" w:rsidRDefault="005E70B8" w:rsidP="005E70B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5E70B8">
        <w:rPr>
          <w:rFonts w:eastAsia="Times New Roman"/>
          <w:b/>
          <w:sz w:val="32"/>
          <w:szCs w:val="32"/>
        </w:rPr>
        <w:t xml:space="preserve">для детей </w:t>
      </w:r>
      <w:r w:rsidR="008C5E1E">
        <w:rPr>
          <w:rFonts w:eastAsia="Times New Roman"/>
          <w:b/>
          <w:sz w:val="32"/>
          <w:szCs w:val="32"/>
        </w:rPr>
        <w:t>2</w:t>
      </w:r>
      <w:r w:rsidRPr="005E70B8">
        <w:rPr>
          <w:rFonts w:eastAsia="Times New Roman"/>
          <w:b/>
          <w:sz w:val="32"/>
          <w:szCs w:val="32"/>
        </w:rPr>
        <w:t>-7 лет</w:t>
      </w:r>
    </w:p>
    <w:p w14:paraId="7435BE43" w14:textId="77777777" w:rsidR="005E70B8" w:rsidRPr="005E70B8" w:rsidRDefault="005E70B8" w:rsidP="005E70B8">
      <w:pPr>
        <w:jc w:val="center"/>
        <w:rPr>
          <w:rFonts w:eastAsia="Times New Roman"/>
          <w:bCs/>
          <w:sz w:val="32"/>
          <w:szCs w:val="32"/>
        </w:rPr>
      </w:pPr>
    </w:p>
    <w:p w14:paraId="4CD1018E" w14:textId="77777777" w:rsidR="005E70B8" w:rsidRPr="005E70B8" w:rsidRDefault="005E70B8" w:rsidP="005E70B8">
      <w:pPr>
        <w:jc w:val="center"/>
        <w:rPr>
          <w:rFonts w:eastAsia="Times New Roman"/>
          <w:bCs/>
          <w:sz w:val="28"/>
          <w:szCs w:val="28"/>
        </w:rPr>
      </w:pPr>
      <w:r w:rsidRPr="005E70B8">
        <w:rPr>
          <w:rFonts w:eastAsia="Times New Roman"/>
          <w:bCs/>
          <w:sz w:val="32"/>
          <w:szCs w:val="32"/>
        </w:rPr>
        <w:t>на 2021-2022 учебный год</w:t>
      </w:r>
    </w:p>
    <w:p w14:paraId="0935901D" w14:textId="77777777" w:rsidR="005E70B8" w:rsidRPr="005E70B8" w:rsidRDefault="005E70B8" w:rsidP="005E70B8">
      <w:pPr>
        <w:jc w:val="center"/>
        <w:rPr>
          <w:rFonts w:eastAsia="Times New Roman"/>
          <w:b/>
          <w:sz w:val="28"/>
          <w:szCs w:val="28"/>
        </w:rPr>
      </w:pPr>
    </w:p>
    <w:p w14:paraId="66E64EBF" w14:textId="77777777" w:rsidR="005E70B8" w:rsidRPr="005E70B8" w:rsidRDefault="005E70B8" w:rsidP="005E70B8">
      <w:pPr>
        <w:jc w:val="center"/>
        <w:rPr>
          <w:rFonts w:eastAsia="Times New Roman"/>
          <w:b/>
          <w:sz w:val="28"/>
          <w:szCs w:val="28"/>
        </w:rPr>
      </w:pPr>
    </w:p>
    <w:p w14:paraId="2C67E7A7" w14:textId="77777777" w:rsidR="005E70B8" w:rsidRPr="005E70B8" w:rsidRDefault="005E70B8" w:rsidP="005E70B8">
      <w:pPr>
        <w:jc w:val="right"/>
        <w:rPr>
          <w:rFonts w:eastAsia="Times New Roman"/>
          <w:bCs/>
          <w:sz w:val="28"/>
          <w:szCs w:val="28"/>
        </w:rPr>
      </w:pPr>
    </w:p>
    <w:p w14:paraId="292ECB95" w14:textId="77777777" w:rsidR="005E70B8" w:rsidRPr="005E70B8" w:rsidRDefault="005E70B8" w:rsidP="005E70B8">
      <w:pPr>
        <w:jc w:val="right"/>
        <w:rPr>
          <w:rFonts w:eastAsia="Times New Roman"/>
          <w:bCs/>
          <w:sz w:val="28"/>
          <w:szCs w:val="28"/>
        </w:rPr>
      </w:pPr>
    </w:p>
    <w:p w14:paraId="0344EBC6" w14:textId="77777777" w:rsidR="005E70B8" w:rsidRPr="005E70B8" w:rsidRDefault="005E70B8" w:rsidP="005E70B8">
      <w:pPr>
        <w:jc w:val="right"/>
        <w:rPr>
          <w:rFonts w:eastAsia="Times New Roman"/>
          <w:bCs/>
          <w:sz w:val="28"/>
          <w:szCs w:val="28"/>
        </w:rPr>
      </w:pPr>
    </w:p>
    <w:p w14:paraId="0615B9D7" w14:textId="6536A8A0" w:rsidR="005E70B8" w:rsidRPr="005E70B8" w:rsidRDefault="005E70B8" w:rsidP="005E70B8">
      <w:pPr>
        <w:ind w:left="1" w:right="283" w:hanging="3"/>
        <w:jc w:val="right"/>
        <w:rPr>
          <w:rFonts w:eastAsia="Times New Roman"/>
          <w:bCs/>
          <w:sz w:val="28"/>
          <w:szCs w:val="28"/>
        </w:rPr>
      </w:pPr>
      <w:r w:rsidRPr="005E70B8">
        <w:rPr>
          <w:rFonts w:eastAsia="Times New Roman"/>
          <w:bCs/>
          <w:sz w:val="28"/>
          <w:szCs w:val="28"/>
        </w:rPr>
        <w:t>Составитель: педагог дополнительного образования</w:t>
      </w:r>
    </w:p>
    <w:p w14:paraId="0A871559" w14:textId="29776A53" w:rsidR="005E70B8" w:rsidRPr="005E70B8" w:rsidRDefault="005E70B8" w:rsidP="005E70B8">
      <w:pPr>
        <w:jc w:val="center"/>
        <w:rPr>
          <w:rFonts w:eastAsia="Times New Roman"/>
          <w:bCs/>
          <w:sz w:val="28"/>
          <w:szCs w:val="28"/>
        </w:rPr>
      </w:pPr>
      <w:r w:rsidRPr="005E70B8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14:paraId="7B4AB031" w14:textId="77777777" w:rsidR="005E70B8" w:rsidRPr="005E70B8" w:rsidRDefault="005E70B8" w:rsidP="005E70B8">
      <w:pPr>
        <w:jc w:val="center"/>
        <w:rPr>
          <w:rFonts w:eastAsia="Times New Roman"/>
          <w:bCs/>
          <w:sz w:val="28"/>
          <w:szCs w:val="28"/>
        </w:rPr>
      </w:pPr>
      <w:r w:rsidRPr="005E70B8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Бауткина Е.В.</w:t>
      </w:r>
    </w:p>
    <w:p w14:paraId="7B563393" w14:textId="77777777" w:rsidR="005E70B8" w:rsidRPr="005E70B8" w:rsidRDefault="005E70B8" w:rsidP="005E70B8">
      <w:pPr>
        <w:jc w:val="right"/>
        <w:rPr>
          <w:rFonts w:eastAsia="Times New Roman"/>
          <w:bCs/>
          <w:sz w:val="28"/>
          <w:szCs w:val="28"/>
        </w:rPr>
      </w:pPr>
    </w:p>
    <w:p w14:paraId="35057761" w14:textId="77777777" w:rsidR="005E70B8" w:rsidRPr="005E70B8" w:rsidRDefault="005E70B8" w:rsidP="005E70B8">
      <w:pPr>
        <w:jc w:val="center"/>
        <w:rPr>
          <w:rFonts w:eastAsia="Times New Roman"/>
          <w:bCs/>
          <w:sz w:val="28"/>
          <w:szCs w:val="28"/>
        </w:rPr>
      </w:pPr>
      <w:r w:rsidRPr="005E70B8">
        <w:rPr>
          <w:rFonts w:eastAsia="Times New Roman"/>
          <w:bCs/>
          <w:sz w:val="28"/>
          <w:szCs w:val="28"/>
        </w:rPr>
        <w:t xml:space="preserve">                                                     Срок реализации программы: 35 недель</w:t>
      </w:r>
    </w:p>
    <w:p w14:paraId="2DC18A26" w14:textId="77777777" w:rsidR="005E70B8" w:rsidRPr="005E70B8" w:rsidRDefault="005E70B8" w:rsidP="005E70B8">
      <w:pPr>
        <w:tabs>
          <w:tab w:val="left" w:pos="3142"/>
        </w:tabs>
        <w:spacing w:before="280" w:after="120"/>
        <w:jc w:val="center"/>
        <w:rPr>
          <w:rFonts w:eastAsia="Times New Roman"/>
          <w:bCs/>
          <w:sz w:val="28"/>
          <w:szCs w:val="28"/>
        </w:rPr>
      </w:pPr>
    </w:p>
    <w:p w14:paraId="74DD9956" w14:textId="77777777" w:rsidR="005E70B8" w:rsidRPr="005E70B8" w:rsidRDefault="005E70B8" w:rsidP="005E70B8">
      <w:pPr>
        <w:tabs>
          <w:tab w:val="left" w:pos="3142"/>
        </w:tabs>
        <w:spacing w:before="280" w:after="120"/>
        <w:jc w:val="center"/>
        <w:rPr>
          <w:rFonts w:eastAsia="Times New Roman"/>
          <w:bCs/>
          <w:sz w:val="28"/>
          <w:szCs w:val="28"/>
        </w:rPr>
      </w:pPr>
      <w:r w:rsidRPr="005E70B8">
        <w:rPr>
          <w:rFonts w:eastAsia="Times New Roman"/>
          <w:bCs/>
          <w:sz w:val="28"/>
          <w:szCs w:val="28"/>
        </w:rPr>
        <w:t>Ростов - на-Дону</w:t>
      </w:r>
    </w:p>
    <w:p w14:paraId="745067A8" w14:textId="77777777" w:rsidR="005E70B8" w:rsidRPr="005E70B8" w:rsidRDefault="005E70B8" w:rsidP="005E70B8">
      <w:pPr>
        <w:tabs>
          <w:tab w:val="left" w:pos="3142"/>
        </w:tabs>
        <w:spacing w:before="280" w:after="120"/>
        <w:jc w:val="center"/>
        <w:rPr>
          <w:rFonts w:eastAsia="Times New Roman"/>
          <w:bCs/>
          <w:sz w:val="28"/>
          <w:szCs w:val="28"/>
        </w:rPr>
      </w:pPr>
      <w:r w:rsidRPr="005E70B8">
        <w:rPr>
          <w:rFonts w:eastAsia="Times New Roman"/>
          <w:bCs/>
          <w:sz w:val="28"/>
          <w:szCs w:val="28"/>
        </w:rPr>
        <w:t>2021 г.</w:t>
      </w:r>
    </w:p>
    <w:p w14:paraId="20EF9680" w14:textId="77777777" w:rsidR="00721D28" w:rsidRPr="00732888" w:rsidRDefault="00721D28" w:rsidP="00721D28">
      <w:pPr>
        <w:spacing w:line="200" w:lineRule="exact"/>
        <w:jc w:val="center"/>
        <w:rPr>
          <w:sz w:val="28"/>
          <w:szCs w:val="28"/>
        </w:rPr>
      </w:pPr>
    </w:p>
    <w:p w14:paraId="192400EA" w14:textId="77777777" w:rsidR="00E94C0F" w:rsidRDefault="00E94C0F" w:rsidP="0036537E">
      <w:pPr>
        <w:jc w:val="center"/>
        <w:rPr>
          <w:b/>
          <w:sz w:val="28"/>
        </w:rPr>
      </w:pPr>
    </w:p>
    <w:p w14:paraId="06C0AD49" w14:textId="77777777" w:rsidR="00E94C0F" w:rsidRDefault="00E94C0F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14:paraId="37812D37" w14:textId="7B4376C4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lastRenderedPageBreak/>
        <w:t xml:space="preserve">Программа разработана в помощь </w:t>
      </w:r>
      <w:r w:rsidR="00E94C0F">
        <w:rPr>
          <w:rFonts w:eastAsia="Times New Roman"/>
          <w:color w:val="000000"/>
          <w:sz w:val="28"/>
          <w:szCs w:val="28"/>
        </w:rPr>
        <w:t>детям и</w:t>
      </w:r>
      <w:r w:rsidRPr="005E70B8">
        <w:rPr>
          <w:rFonts w:eastAsia="Times New Roman"/>
          <w:color w:val="000000"/>
          <w:sz w:val="28"/>
          <w:szCs w:val="28"/>
        </w:rPr>
        <w:t xml:space="preserve"> родителям детей раннего возраста</w:t>
      </w:r>
      <w:r w:rsidR="00E94C0F">
        <w:rPr>
          <w:rFonts w:eastAsia="Times New Roman"/>
          <w:color w:val="000000"/>
          <w:sz w:val="28"/>
          <w:szCs w:val="28"/>
        </w:rPr>
        <w:t xml:space="preserve"> на этапе адаптации к детскому саду</w:t>
      </w:r>
      <w:r w:rsidRPr="005E70B8">
        <w:rPr>
          <w:rFonts w:eastAsia="Times New Roman"/>
          <w:color w:val="000000"/>
          <w:sz w:val="28"/>
          <w:szCs w:val="28"/>
        </w:rPr>
        <w:t>.</w:t>
      </w:r>
    </w:p>
    <w:p w14:paraId="71B06461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Программа содержит теоретический и практический материал, позволяющий всем участникам педагогического процесса (родителям, педагогам, психологу) способствовать постепенному вхождению ребенка в детский сад и комфортной его адаптации к детскому учреждению; формированию у ребенка чувства защищенности и внутренней свободы, доверия к окружающему миру. «Дружная семейка» включает игры, упражнения, задания для занятий родителей с детьми, памятки, анкеты, таблицы. Кроме того, в нее входит ряд тематических консультаций для родителей. Исходными предпосылками подбора тематики консультаций является многолетний мониторинг родителей по вопросам воспитания и развития детей.</w:t>
      </w:r>
    </w:p>
    <w:p w14:paraId="1707CF6F" w14:textId="28EDEBFF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 xml:space="preserve">«Дружная семейка» помогает наладить взаимодействие сотрудников ДОУ с родителями детей, которые </w:t>
      </w:r>
      <w:r w:rsidR="00E94C0F">
        <w:rPr>
          <w:rFonts w:eastAsia="Times New Roman"/>
          <w:color w:val="000000"/>
          <w:sz w:val="28"/>
          <w:szCs w:val="28"/>
        </w:rPr>
        <w:t>либо скоро</w:t>
      </w:r>
      <w:r w:rsidRPr="005E70B8">
        <w:rPr>
          <w:rFonts w:eastAsia="Times New Roman"/>
          <w:color w:val="000000"/>
          <w:sz w:val="28"/>
          <w:szCs w:val="28"/>
        </w:rPr>
        <w:t xml:space="preserve"> станут посещать ДОУ </w:t>
      </w:r>
      <w:r w:rsidR="00E94C0F">
        <w:rPr>
          <w:rFonts w:eastAsia="Times New Roman"/>
          <w:color w:val="000000"/>
          <w:sz w:val="28"/>
          <w:szCs w:val="28"/>
        </w:rPr>
        <w:t xml:space="preserve">, либо только начали посещать ДОУ, </w:t>
      </w:r>
      <w:r w:rsidRPr="005E70B8">
        <w:rPr>
          <w:rFonts w:eastAsia="Times New Roman"/>
          <w:color w:val="000000"/>
          <w:sz w:val="28"/>
          <w:szCs w:val="28"/>
        </w:rPr>
        <w:t>и создать атмосферу общности интересов, эмоциональной взаимоподдержки и взаимопроникновения в проблемы друг друга.</w:t>
      </w:r>
    </w:p>
    <w:p w14:paraId="21AD81E9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Программа направлена на установление партнерских отношений с семьей каждого ребенка, выработку целесообразных методов и единого стиля воспитания малышей в ДОУ и семье.</w:t>
      </w:r>
    </w:p>
    <w:p w14:paraId="185D7E0C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«Дружная семейка» способствует формированию потребности у родителей в частом общении с детьми, повышению педагогических знаний родителей детей раннего возраста.</w:t>
      </w:r>
    </w:p>
    <w:p w14:paraId="55B940E4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«Дружная семейка» - помощник в осознании родителями важности дошкольного периода детства как базовой ступени развития личности ребенка.</w:t>
      </w:r>
    </w:p>
    <w:p w14:paraId="3EFB3CF3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Программа оказывает практическую помощь родителям в организации занятий с детьми в кругу семьи, помогает взрослым увидеть мир с позиции ребенка, относиться к малышу как к равному.</w:t>
      </w:r>
    </w:p>
    <w:p w14:paraId="475E131D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Для занятий характерно использование межличностных контактов «ребенок – ребенок», «ребенок – взрослый», «взрослый-взрослый».</w:t>
      </w:r>
    </w:p>
    <w:p w14:paraId="7F101B65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В программе даны рекомендации по организации сотрудничества педагогов ДОУ с родителями; советы для родителей по взаимодействию с детьми, в том числе и конкретные задания, которые можно использовать в домашних условиях.</w:t>
      </w:r>
    </w:p>
    <w:p w14:paraId="27F7E60F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АКТУАЛЬНОСТЬ: Программа отвечает потребностям сегодняшнего уровня общественной жизни, она служит объединению усилий детского сада и семьи в укреплении здоровья, воспитании и обучении детей дошкольного возраста. «Дружная семейка» - поиск новых организационных способов привлечения родителей к сотрудничеству с детским садом. Программа способствует созданию условий для повышения педагогической культуры родителей.</w:t>
      </w:r>
    </w:p>
    <w:p w14:paraId="6C41845F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b/>
          <w:color w:val="000000"/>
          <w:sz w:val="28"/>
          <w:szCs w:val="28"/>
        </w:rPr>
        <w:t>ЦЕЛОСТНОСТЬ:</w:t>
      </w:r>
      <w:r w:rsidRPr="005E70B8">
        <w:rPr>
          <w:rFonts w:eastAsia="Times New Roman"/>
          <w:color w:val="000000"/>
          <w:sz w:val="28"/>
          <w:szCs w:val="28"/>
        </w:rPr>
        <w:t xml:space="preserve"> Программа обеспечивает взаимодействие и последовательность действий для реализации целей.</w:t>
      </w:r>
    </w:p>
    <w:p w14:paraId="28800FD2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b/>
          <w:color w:val="000000"/>
          <w:sz w:val="28"/>
          <w:szCs w:val="28"/>
        </w:rPr>
        <w:t>ПРОГНОСТИЧНОСТЬ:</w:t>
      </w:r>
      <w:r w:rsidRPr="005E70B8">
        <w:rPr>
          <w:rFonts w:eastAsia="Times New Roman"/>
          <w:color w:val="000000"/>
          <w:sz w:val="28"/>
          <w:szCs w:val="28"/>
        </w:rPr>
        <w:t xml:space="preserve"> Программа снижает степень дезадаптации детей в ДОУ, создает условия самообразования родителей и включение их в воспитательный процесс, способствует выработке единого стиля воспитания детей в семье и дошкольном учреждении, создает предпосылки для благоприятного прохождения ребенком всех этапов дошкольного периода.</w:t>
      </w:r>
    </w:p>
    <w:p w14:paraId="53EBC6ED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b/>
          <w:color w:val="000000"/>
          <w:sz w:val="28"/>
          <w:szCs w:val="28"/>
        </w:rPr>
        <w:t>РАЦИОНАЛЬНОСТЬ:</w:t>
      </w:r>
      <w:r w:rsidRPr="005E70B8">
        <w:rPr>
          <w:rFonts w:eastAsia="Times New Roman"/>
          <w:color w:val="000000"/>
          <w:sz w:val="28"/>
          <w:szCs w:val="28"/>
        </w:rPr>
        <w:t xml:space="preserve"> Программа позволяет получить максимально полезный результат. Дети, посещающие семейную адаптационную группу, готовы к положительным эмоциональным контактам с детьми и взрослыми, умеют самостоятельно занять себя, обладают навыками совместной деятельности в различных системах: «ребенок-сверстник», «ребенок-родитель», «ребенок-взрослый». Включение родителей в процесс воспитания и обучения не только облегчает процесс адаптации ребенка к новым условиям, но и учит родителей относиться к воспитанию ребенка как к сложному и кропотливому процессу введения ребенка в пространство культуры. Совместное «вхождение» в жизнь детского сада соответствует потребностям ребенка и не наносит вреда его здоровью. Родители становятся способными рефлексировать свои взаимоотношения с детьми; они знают, как организовать занятия с ребенком в домашних условиях, учитывая его возрастные особенности, сильные и слабые стороны малыша; активизируется коммуникация в семье.</w:t>
      </w:r>
    </w:p>
    <w:p w14:paraId="173B518F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b/>
          <w:color w:val="000000"/>
          <w:sz w:val="28"/>
          <w:szCs w:val="28"/>
        </w:rPr>
        <w:t>КОНТРОЛИРУЕМОСТЬ:</w:t>
      </w:r>
      <w:r w:rsidRPr="005E70B8">
        <w:rPr>
          <w:rFonts w:eastAsia="Times New Roman"/>
          <w:color w:val="000000"/>
          <w:sz w:val="28"/>
          <w:szCs w:val="28"/>
        </w:rPr>
        <w:t xml:space="preserve"> После реализации программы возможна сравнительная характеристика адаптации к ДОУ детей, посещающих «семейную адаптационную группу» и детей, не посещающих ее. Другой вариант определения результативности «Дружной семейки»: сравнение показателей готовности ребенка к поступлению в ДОУ в начале реализации программы и после ее окончания.</w:t>
      </w:r>
    </w:p>
    <w:p w14:paraId="59B49E29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b/>
          <w:color w:val="000000"/>
          <w:sz w:val="28"/>
          <w:szCs w:val="28"/>
        </w:rPr>
        <w:t>КОРРЕКТИРУЕМОСТЬ:</w:t>
      </w:r>
      <w:r w:rsidRPr="005E70B8">
        <w:rPr>
          <w:rFonts w:eastAsia="Times New Roman"/>
          <w:color w:val="000000"/>
          <w:sz w:val="28"/>
          <w:szCs w:val="28"/>
        </w:rPr>
        <w:t xml:space="preserve"> В зависимости от образовательных потребностей родителей, тематику консультаций, варианты игр и заданий можно менять.</w:t>
      </w:r>
    </w:p>
    <w:p w14:paraId="0124621D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ЦЕЛЬ: Организация совместной деятельности семьи и дошкольного учреждения, направленной на обеспечение комфортной адаптации ребенка к детскому саду.</w:t>
      </w:r>
    </w:p>
    <w:p w14:paraId="6BD4B67E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5E70B8">
        <w:rPr>
          <w:rFonts w:eastAsia="Times New Roman"/>
          <w:b/>
          <w:color w:val="000000"/>
          <w:sz w:val="28"/>
          <w:szCs w:val="28"/>
        </w:rPr>
        <w:t>ЗАДАЧИ:</w:t>
      </w:r>
    </w:p>
    <w:p w14:paraId="5A69F64F" w14:textId="77777777" w:rsidR="00721D28" w:rsidRPr="005E70B8" w:rsidRDefault="00721D28" w:rsidP="0036537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Использовать новые организационные способы привлечения родителей неорганизованных детей к сотрудничеству с детским садом.</w:t>
      </w:r>
    </w:p>
    <w:p w14:paraId="2E1B27B7" w14:textId="5184A7DC" w:rsidR="00721D28" w:rsidRPr="005E70B8" w:rsidRDefault="00721D28" w:rsidP="0036537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Организовывать и осуществлять взаимодействие с родителями детей, посещающих ДОУ.</w:t>
      </w:r>
    </w:p>
    <w:p w14:paraId="62CF6A59" w14:textId="77777777" w:rsidR="00721D28" w:rsidRPr="005E70B8" w:rsidRDefault="00721D28" w:rsidP="0036537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Оказывать квалифицированную консультативную и практическую помощь родителям по уходу за ребенком, проблемам воспитания, развития и адаптации ребенка в ДОУ.</w:t>
      </w:r>
    </w:p>
    <w:p w14:paraId="4A2FD47D" w14:textId="77777777" w:rsidR="00721D28" w:rsidRPr="005E70B8" w:rsidRDefault="00721D28" w:rsidP="0036537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Вырабатывать единый стиль воспитания и общения с ребенком в ДОУ и в семье.</w:t>
      </w:r>
    </w:p>
    <w:p w14:paraId="27F7986D" w14:textId="77777777" w:rsidR="00721D28" w:rsidRPr="005E70B8" w:rsidRDefault="00721D28" w:rsidP="0036537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Формировать у ребенка чувства защищенности и внутренней свободы, доверия к окружающему миру.</w:t>
      </w:r>
    </w:p>
    <w:p w14:paraId="609F5F58" w14:textId="77777777" w:rsidR="00721D28" w:rsidRPr="005E70B8" w:rsidRDefault="00721D28" w:rsidP="0036537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14:paraId="5D199353" w14:textId="6928720B" w:rsidR="00721D28" w:rsidRPr="005E70B8" w:rsidRDefault="00721D28" w:rsidP="0036537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color w:val="000000"/>
          <w:sz w:val="28"/>
          <w:szCs w:val="28"/>
        </w:rPr>
        <w:t>Способствовать формированию у родителей потребности в частом общении с детьми.</w:t>
      </w:r>
    </w:p>
    <w:p w14:paraId="3935C79F" w14:textId="77777777" w:rsidR="00721D28" w:rsidRPr="005E70B8" w:rsidRDefault="00721D28" w:rsidP="0036537E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70B8">
        <w:rPr>
          <w:rFonts w:eastAsia="Times New Roman"/>
          <w:b/>
          <w:color w:val="000000"/>
          <w:sz w:val="28"/>
          <w:szCs w:val="28"/>
        </w:rPr>
        <w:t>РЕЗУЛЬТАТИВНОСТЬ:</w:t>
      </w:r>
      <w:r w:rsidRPr="005E70B8">
        <w:rPr>
          <w:rFonts w:eastAsia="Times New Roman"/>
          <w:color w:val="000000"/>
          <w:sz w:val="28"/>
          <w:szCs w:val="28"/>
        </w:rPr>
        <w:t xml:space="preserve"> Конкретное представление приведенной цели программы осуществляется в формулировании ожидаемого результата. Ожидаемый результат данного проекта представляется как повышение значимости роли родителей в осуществлении совместной деятельности семьи и ДОУ по воспитанию и развитию личности ребенка. Достижению ожидаемого результата способствует целостное выполнение всех мероприятий, предложенных программой.</w:t>
      </w:r>
    </w:p>
    <w:p w14:paraId="5F37EAE3" w14:textId="77777777" w:rsidR="00721D28" w:rsidRPr="0036537E" w:rsidRDefault="00721D28" w:rsidP="0036537E">
      <w:pPr>
        <w:jc w:val="center"/>
        <w:rPr>
          <w:b/>
          <w:sz w:val="28"/>
        </w:rPr>
      </w:pPr>
      <w:r w:rsidRPr="0036537E">
        <w:rPr>
          <w:b/>
          <w:sz w:val="28"/>
        </w:rPr>
        <w:t>Перечень мероприятий, направленных на достижение ожидаемого результата</w:t>
      </w:r>
    </w:p>
    <w:p w14:paraId="7F3AF548" w14:textId="77777777" w:rsidR="00721D28" w:rsidRPr="00E20A9D" w:rsidRDefault="00721D28" w:rsidP="00721D28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30"/>
        <w:gridCol w:w="2769"/>
      </w:tblGrid>
      <w:tr w:rsidR="00721D28" w:rsidRPr="00E20A9D" w14:paraId="4CDD337A" w14:textId="77777777" w:rsidTr="00290894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0BDCD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№</w:t>
            </w:r>
          </w:p>
        </w:tc>
        <w:tc>
          <w:tcPr>
            <w:tcW w:w="6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E11A7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Содержание мероприятия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805A3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Ответственный</w:t>
            </w:r>
          </w:p>
        </w:tc>
      </w:tr>
      <w:tr w:rsidR="00721D28" w:rsidRPr="00E20A9D" w14:paraId="2B82CD62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CB37F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F09B8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Сбор информации о семьях потенциальных воспитанников ДОУ.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4B7FA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Зам. зав. по ВМР</w:t>
            </w:r>
          </w:p>
        </w:tc>
      </w:tr>
      <w:tr w:rsidR="00721D28" w:rsidRPr="00E20A9D" w14:paraId="0020EC29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E0117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CBD0D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Посещение семей дошкольников. Изучение условий обучения и воспитания в семье. Изучение затруднений родителей в вопросах воспитания (анкетирование, диагностика).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D7290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Воспитатели, психолог</w:t>
            </w:r>
          </w:p>
        </w:tc>
      </w:tr>
      <w:tr w:rsidR="00721D28" w:rsidRPr="00E20A9D" w14:paraId="24FD42A0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09F77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23F0C" w14:textId="77777777" w:rsidR="00721D28" w:rsidRPr="008C5E1E" w:rsidRDefault="00721D28" w:rsidP="0036537E">
            <w:pPr>
              <w:rPr>
                <w:sz w:val="28"/>
              </w:rPr>
            </w:pPr>
            <w:r w:rsidRPr="008C5E1E">
              <w:rPr>
                <w:sz w:val="28"/>
              </w:rPr>
              <w:t>Повышение квалификации воспитателей в различных вопросах взаимодействия с родителями.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974A9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Заведующий, зам. зав по ВМР.</w:t>
            </w:r>
          </w:p>
        </w:tc>
      </w:tr>
      <w:tr w:rsidR="00721D28" w:rsidRPr="00E20A9D" w14:paraId="17CEB7BB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1B5B0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3F84E" w14:textId="03EC0947" w:rsidR="00721D28" w:rsidRPr="008C5E1E" w:rsidRDefault="00721D28" w:rsidP="0036537E">
            <w:pPr>
              <w:rPr>
                <w:sz w:val="28"/>
              </w:rPr>
            </w:pPr>
            <w:r w:rsidRPr="008C5E1E">
              <w:rPr>
                <w:sz w:val="28"/>
              </w:rPr>
              <w:t>Создание творческой микрогруппы (психолог</w:t>
            </w:r>
            <w:r w:rsidRPr="008C5E1E">
              <w:rPr>
                <w:sz w:val="36"/>
              </w:rPr>
              <w:t xml:space="preserve"> </w:t>
            </w:r>
            <w:r w:rsidRPr="008C5E1E">
              <w:rPr>
                <w:sz w:val="28"/>
              </w:rPr>
              <w:t xml:space="preserve">ст. </w:t>
            </w:r>
            <w:r w:rsidR="008C5E1E" w:rsidRPr="008C5E1E">
              <w:rPr>
                <w:sz w:val="28"/>
              </w:rPr>
              <w:t>воспитатель</w:t>
            </w:r>
            <w:r w:rsidR="008C5E1E">
              <w:rPr>
                <w:sz w:val="28"/>
              </w:rPr>
              <w:t>,</w:t>
            </w:r>
            <w:r w:rsidR="008C5E1E" w:rsidRPr="008C5E1E">
              <w:rPr>
                <w:sz w:val="28"/>
              </w:rPr>
              <w:t xml:space="preserve"> </w:t>
            </w:r>
            <w:r w:rsidRPr="008C5E1E">
              <w:rPr>
                <w:sz w:val="28"/>
              </w:rPr>
              <w:t>м/с, , муз. руководитель, зам. зав по ВМР).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99A3C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Руководитель ДОУ</w:t>
            </w:r>
          </w:p>
        </w:tc>
      </w:tr>
      <w:tr w:rsidR="00721D28" w:rsidRPr="00E20A9D" w14:paraId="61043052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B42CB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E58FC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Проведение информационных и тематических мероприятий.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8A37A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Психолог, логопед, ст. м/с, воспитатель, муз. руководитель, зам. зав по ВМР.</w:t>
            </w:r>
          </w:p>
        </w:tc>
      </w:tr>
      <w:tr w:rsidR="00721D28" w:rsidRPr="00E20A9D" w14:paraId="09F61812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EB20C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164A7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Проведение практических занятий.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F42E6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Психолог, логопед, ст. м/с, воспитатель, муз. руководитель)</w:t>
            </w:r>
          </w:p>
        </w:tc>
      </w:tr>
      <w:tr w:rsidR="00721D28" w:rsidRPr="00E20A9D" w14:paraId="357D3765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62BF4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0F913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Наглядные формы работы с родителями уголки для родителей, выставки и показы детских работ, разработка памяток и рекламных буклетов учреждения, оформление информа-ционных стендов, публикация о работе ДОУ в местной печати.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001AD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Педагоги ДОУ</w:t>
            </w:r>
          </w:p>
        </w:tc>
      </w:tr>
      <w:tr w:rsidR="00721D28" w:rsidRPr="00E20A9D" w14:paraId="48B023D6" w14:textId="77777777" w:rsidTr="00290894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2E6C0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B0B0D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Приглашение на общесадовские мероприятия, развлечения.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3A726" w14:textId="77777777" w:rsidR="00721D28" w:rsidRPr="0036537E" w:rsidRDefault="00721D28" w:rsidP="0036537E">
            <w:pPr>
              <w:rPr>
                <w:sz w:val="28"/>
              </w:rPr>
            </w:pPr>
            <w:r w:rsidRPr="0036537E">
              <w:rPr>
                <w:sz w:val="28"/>
              </w:rPr>
              <w:t>Педагоги ДОУ</w:t>
            </w:r>
          </w:p>
        </w:tc>
      </w:tr>
    </w:tbl>
    <w:p w14:paraId="285BAA13" w14:textId="77777777" w:rsidR="00721D28" w:rsidRDefault="00721D28" w:rsidP="00721D2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F9872DE" w14:textId="782A57F3" w:rsidR="00721D28" w:rsidRDefault="00424497" w:rsidP="0036537E">
      <w:pPr>
        <w:jc w:val="center"/>
        <w:rPr>
          <w:b/>
          <w:sz w:val="28"/>
        </w:rPr>
      </w:pPr>
      <w:r>
        <w:rPr>
          <w:b/>
          <w:sz w:val="28"/>
        </w:rPr>
        <w:t>Комплексно-тематический план</w:t>
      </w:r>
    </w:p>
    <w:p w14:paraId="767B91ED" w14:textId="77777777" w:rsidR="0036537E" w:rsidRPr="0036537E" w:rsidRDefault="0036537E" w:rsidP="0036537E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833"/>
        <w:gridCol w:w="5908"/>
        <w:gridCol w:w="1087"/>
      </w:tblGrid>
      <w:tr w:rsidR="005874D1" w14:paraId="393CD01E" w14:textId="77777777" w:rsidTr="0036537E">
        <w:tc>
          <w:tcPr>
            <w:tcW w:w="1517" w:type="dxa"/>
          </w:tcPr>
          <w:p w14:paraId="7D9A24C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5B78D8">
              <w:t>Месяц</w:t>
            </w:r>
          </w:p>
        </w:tc>
        <w:tc>
          <w:tcPr>
            <w:tcW w:w="833" w:type="dxa"/>
          </w:tcPr>
          <w:p w14:paraId="1D821E3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908" w:type="dxa"/>
          </w:tcPr>
          <w:p w14:paraId="23CF07A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Тема занятия</w:t>
            </w:r>
          </w:p>
          <w:p w14:paraId="5865E81D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588674D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Дата</w:t>
            </w:r>
          </w:p>
        </w:tc>
      </w:tr>
      <w:tr w:rsidR="005874D1" w14:paraId="22C5458A" w14:textId="77777777" w:rsidTr="0036537E">
        <w:tc>
          <w:tcPr>
            <w:tcW w:w="1517" w:type="dxa"/>
          </w:tcPr>
          <w:p w14:paraId="6D08E65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833" w:type="dxa"/>
          </w:tcPr>
          <w:p w14:paraId="0979707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12DC95E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3370288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70D043F8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00CC7B62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3FA5FC80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5DD4802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3C466D88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  <w:tc>
          <w:tcPr>
            <w:tcW w:w="5908" w:type="dxa"/>
          </w:tcPr>
          <w:p w14:paraId="74E4C7CE" w14:textId="77777777" w:rsidR="00A224A3" w:rsidRPr="008C5E1E" w:rsidRDefault="00A224A3" w:rsidP="00290894">
            <w:pPr>
              <w:tabs>
                <w:tab w:val="left" w:pos="286"/>
              </w:tabs>
              <w:rPr>
                <w:rFonts w:eastAsia="Times New Roman"/>
                <w:sz w:val="28"/>
                <w:szCs w:val="20"/>
              </w:rPr>
            </w:pPr>
            <w:r w:rsidRPr="008C5E1E">
              <w:rPr>
                <w:rFonts w:eastAsia="Times New Roman"/>
                <w:sz w:val="28"/>
                <w:szCs w:val="20"/>
              </w:rPr>
              <w:t>Консультация: «Где эта улица? Где этот дом?»</w:t>
            </w:r>
          </w:p>
          <w:p w14:paraId="07D21C08" w14:textId="44A8793D" w:rsidR="005874D1" w:rsidRPr="008C5E1E" w:rsidRDefault="008C5E1E" w:rsidP="00290894">
            <w:pPr>
              <w:tabs>
                <w:tab w:val="left" w:pos="286"/>
              </w:tabs>
              <w:rPr>
                <w:rFonts w:eastAsia="Times New Roman"/>
                <w:sz w:val="28"/>
                <w:szCs w:val="20"/>
              </w:rPr>
            </w:pPr>
            <w:r w:rsidRPr="008C5E1E">
              <w:rPr>
                <w:rFonts w:eastAsia="Times New Roman"/>
                <w:sz w:val="28"/>
                <w:szCs w:val="20"/>
              </w:rPr>
              <w:t xml:space="preserve">Заполнение </w:t>
            </w:r>
            <w:r w:rsidR="00A224A3" w:rsidRPr="008C5E1E">
              <w:rPr>
                <w:rFonts w:eastAsia="Times New Roman"/>
                <w:sz w:val="28"/>
                <w:szCs w:val="20"/>
              </w:rPr>
              <w:t>Индивид</w:t>
            </w:r>
            <w:r w:rsidRPr="008C5E1E">
              <w:rPr>
                <w:rFonts w:eastAsia="Times New Roman"/>
                <w:sz w:val="28"/>
                <w:szCs w:val="20"/>
              </w:rPr>
              <w:t>.</w:t>
            </w:r>
            <w:r w:rsidR="00A224A3" w:rsidRPr="008C5E1E">
              <w:rPr>
                <w:rFonts w:eastAsia="Times New Roman"/>
                <w:sz w:val="28"/>
                <w:szCs w:val="20"/>
              </w:rPr>
              <w:t xml:space="preserve"> журнала ребенка</w:t>
            </w:r>
          </w:p>
          <w:p w14:paraId="228A0B7E" w14:textId="77777777" w:rsidR="00A224A3" w:rsidRPr="008C5E1E" w:rsidRDefault="00A224A3" w:rsidP="00290894">
            <w:pPr>
              <w:tabs>
                <w:tab w:val="left" w:pos="286"/>
              </w:tabs>
              <w:rPr>
                <w:rFonts w:eastAsia="Times New Roman"/>
                <w:sz w:val="28"/>
                <w:szCs w:val="20"/>
              </w:rPr>
            </w:pPr>
            <w:r w:rsidRPr="008C5E1E">
              <w:rPr>
                <w:rFonts w:eastAsia="Times New Roman"/>
                <w:sz w:val="28"/>
                <w:szCs w:val="20"/>
              </w:rPr>
              <w:t>Анкетирование родителей</w:t>
            </w:r>
          </w:p>
          <w:p w14:paraId="24E7972C" w14:textId="77777777" w:rsidR="00A224A3" w:rsidRPr="00A224A3" w:rsidRDefault="00A224A3" w:rsidP="00A224A3">
            <w:pPr>
              <w:rPr>
                <w:sz w:val="28"/>
              </w:rPr>
            </w:pPr>
            <w:r w:rsidRPr="00A224A3">
              <w:rPr>
                <w:sz w:val="28"/>
              </w:rPr>
              <w:t>«Дружная семейка».</w:t>
            </w:r>
          </w:p>
          <w:p w14:paraId="639F47E0" w14:textId="77777777" w:rsidR="00A224A3" w:rsidRPr="00A224A3" w:rsidRDefault="00A224A3" w:rsidP="00A224A3">
            <w:pPr>
              <w:rPr>
                <w:sz w:val="28"/>
              </w:rPr>
            </w:pPr>
            <w:r w:rsidRPr="00A224A3">
              <w:rPr>
                <w:sz w:val="28"/>
              </w:rPr>
              <w:t>«Моя семья»</w:t>
            </w:r>
          </w:p>
          <w:p w14:paraId="709554DB" w14:textId="77777777" w:rsidR="00A224A3" w:rsidRPr="00A224A3" w:rsidRDefault="00A224A3" w:rsidP="00A224A3">
            <w:pPr>
              <w:rPr>
                <w:sz w:val="28"/>
              </w:rPr>
            </w:pPr>
            <w:r w:rsidRPr="00A224A3">
              <w:rPr>
                <w:sz w:val="28"/>
              </w:rPr>
              <w:t>«Копилка».</w:t>
            </w:r>
          </w:p>
          <w:p w14:paraId="2BE558C2" w14:textId="77777777" w:rsidR="00A224A3" w:rsidRPr="00A224A3" w:rsidRDefault="00A224A3" w:rsidP="00A224A3">
            <w:pPr>
              <w:rPr>
                <w:sz w:val="28"/>
              </w:rPr>
            </w:pPr>
            <w:r w:rsidRPr="00A224A3">
              <w:rPr>
                <w:sz w:val="28"/>
              </w:rPr>
              <w:t>Консультация: «А вот и я!».</w:t>
            </w:r>
          </w:p>
          <w:p w14:paraId="188AE66B" w14:textId="77777777" w:rsidR="00A224A3" w:rsidRDefault="00A224A3" w:rsidP="00A224A3">
            <w:pPr>
              <w:rPr>
                <w:rFonts w:eastAsia="Times New Roman"/>
                <w:iCs/>
                <w:sz w:val="28"/>
                <w:szCs w:val="28"/>
              </w:rPr>
            </w:pPr>
            <w:r w:rsidRPr="00A224A3">
              <w:rPr>
                <w:sz w:val="28"/>
              </w:rPr>
              <w:t>Игра «Сороконожка».</w:t>
            </w:r>
          </w:p>
        </w:tc>
        <w:tc>
          <w:tcPr>
            <w:tcW w:w="1087" w:type="dxa"/>
          </w:tcPr>
          <w:p w14:paraId="23B6457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02.11</w:t>
            </w:r>
          </w:p>
          <w:p w14:paraId="2294326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09.11</w:t>
            </w:r>
          </w:p>
          <w:p w14:paraId="2A5EBED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12.11</w:t>
            </w:r>
          </w:p>
          <w:p w14:paraId="0FCCDA2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16.11</w:t>
            </w:r>
          </w:p>
          <w:p w14:paraId="40DA2160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19.11</w:t>
            </w:r>
          </w:p>
          <w:p w14:paraId="0B3F287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23.11</w:t>
            </w:r>
          </w:p>
          <w:p w14:paraId="1100D0E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26.11 </w:t>
            </w:r>
          </w:p>
          <w:p w14:paraId="675AD5B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30.11</w:t>
            </w:r>
          </w:p>
        </w:tc>
      </w:tr>
      <w:tr w:rsidR="005874D1" w14:paraId="67C9059E" w14:textId="77777777" w:rsidTr="0036537E">
        <w:tc>
          <w:tcPr>
            <w:tcW w:w="1517" w:type="dxa"/>
          </w:tcPr>
          <w:p w14:paraId="05098F3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833" w:type="dxa"/>
          </w:tcPr>
          <w:p w14:paraId="5AC8AAF1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F52B79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035A061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2FA9030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01E575B1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5AE0B47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7978C0D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288A764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62E980C0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5908" w:type="dxa"/>
          </w:tcPr>
          <w:p w14:paraId="32FD2D9A" w14:textId="77777777" w:rsidR="005874D1" w:rsidRPr="00A224A3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>«Поразмышляем, понаблюдаем, поиграем…»</w:t>
            </w:r>
          </w:p>
          <w:p w14:paraId="35CB3D58" w14:textId="77777777" w:rsidR="00A224A3" w:rsidRPr="00A224A3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>Консультация: «Живу по расписанию»</w:t>
            </w:r>
          </w:p>
          <w:p w14:paraId="50FD2EFC" w14:textId="77777777" w:rsidR="00A224A3" w:rsidRPr="00A224A3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>Игра: «У Ляли в гостях».</w:t>
            </w:r>
          </w:p>
          <w:p w14:paraId="1C006778" w14:textId="77777777" w:rsidR="00A224A3" w:rsidRPr="00A224A3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>Консультация: «Я играю целый день, мне играть совсем не лень».</w:t>
            </w:r>
          </w:p>
          <w:p w14:paraId="568E2BFA" w14:textId="77777777" w:rsidR="00A224A3" w:rsidRPr="00A224A3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 xml:space="preserve">Игра: «Ляля заболела» </w:t>
            </w:r>
          </w:p>
          <w:p w14:paraId="2739F74E" w14:textId="77777777" w:rsidR="00A224A3" w:rsidRPr="00A224A3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>Игра «Носик».</w:t>
            </w:r>
          </w:p>
          <w:p w14:paraId="75D12ADF" w14:textId="77777777" w:rsidR="00A224A3" w:rsidRPr="00A224A3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>«У меня игрушки есть</w:t>
            </w:r>
            <w:r w:rsidR="0029343D">
              <w:rPr>
                <w:sz w:val="28"/>
                <w:szCs w:val="28"/>
              </w:rPr>
              <w:t>...»</w:t>
            </w:r>
          </w:p>
          <w:p w14:paraId="7466AE69" w14:textId="77777777" w:rsidR="00A224A3" w:rsidRPr="0029343D" w:rsidRDefault="00A224A3" w:rsidP="00A224A3">
            <w:pPr>
              <w:rPr>
                <w:sz w:val="28"/>
                <w:szCs w:val="28"/>
              </w:rPr>
            </w:pPr>
            <w:r w:rsidRPr="00A224A3">
              <w:rPr>
                <w:sz w:val="28"/>
                <w:szCs w:val="28"/>
              </w:rPr>
              <w:t>Игра: «Волшебные превращения»</w:t>
            </w:r>
          </w:p>
        </w:tc>
        <w:tc>
          <w:tcPr>
            <w:tcW w:w="1087" w:type="dxa"/>
          </w:tcPr>
          <w:p w14:paraId="223DE6A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03.12</w:t>
            </w:r>
          </w:p>
          <w:p w14:paraId="3BC6A641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07.12</w:t>
            </w:r>
          </w:p>
          <w:p w14:paraId="4EE4E2AE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10.12</w:t>
            </w:r>
          </w:p>
          <w:p w14:paraId="3DD9099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14.12</w:t>
            </w:r>
          </w:p>
          <w:p w14:paraId="4A520AF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17.12</w:t>
            </w:r>
          </w:p>
          <w:p w14:paraId="487CBF5D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21.12</w:t>
            </w:r>
          </w:p>
          <w:p w14:paraId="74C62DB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24.12</w:t>
            </w:r>
          </w:p>
          <w:p w14:paraId="71D5E5D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28.12</w:t>
            </w:r>
          </w:p>
          <w:p w14:paraId="35DFEAE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31.12</w:t>
            </w:r>
          </w:p>
          <w:p w14:paraId="6A44ADB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</w:tc>
      </w:tr>
      <w:tr w:rsidR="005874D1" w14:paraId="3FC3FB03" w14:textId="77777777" w:rsidTr="0036537E">
        <w:tc>
          <w:tcPr>
            <w:tcW w:w="1517" w:type="dxa"/>
          </w:tcPr>
          <w:p w14:paraId="25E96AD2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833" w:type="dxa"/>
          </w:tcPr>
          <w:p w14:paraId="06B3CDC3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3AE972A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8E04F1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40468703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6CB6424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27195C83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</w:tc>
        <w:tc>
          <w:tcPr>
            <w:tcW w:w="5908" w:type="dxa"/>
          </w:tcPr>
          <w:p w14:paraId="12FEC26B" w14:textId="22645E71" w:rsidR="005874D1" w:rsidRPr="008C5E1E" w:rsidRDefault="008C5E1E" w:rsidP="0036537E">
            <w:pPr>
              <w:rPr>
                <w:sz w:val="28"/>
                <w:szCs w:val="28"/>
              </w:rPr>
            </w:pPr>
            <w:r w:rsidRPr="008C5E1E">
              <w:rPr>
                <w:sz w:val="28"/>
                <w:szCs w:val="28"/>
              </w:rPr>
              <w:t>Зимушка-</w:t>
            </w:r>
            <w:r w:rsidR="005874D1" w:rsidRPr="008C5E1E">
              <w:rPr>
                <w:sz w:val="28"/>
                <w:szCs w:val="28"/>
              </w:rPr>
              <w:t xml:space="preserve"> Зима</w:t>
            </w:r>
            <w:r w:rsidR="005874D1" w:rsidRPr="008C5E1E">
              <w:rPr>
                <w:sz w:val="28"/>
                <w:szCs w:val="28"/>
              </w:rPr>
              <w:tab/>
            </w:r>
          </w:p>
          <w:p w14:paraId="52753885" w14:textId="77777777" w:rsidR="005874D1" w:rsidRPr="0036537E" w:rsidRDefault="0029343D" w:rsidP="0036537E">
            <w:pPr>
              <w:rPr>
                <w:sz w:val="28"/>
                <w:szCs w:val="28"/>
              </w:rPr>
            </w:pPr>
            <w:r w:rsidRPr="0036537E">
              <w:rPr>
                <w:sz w:val="28"/>
                <w:szCs w:val="28"/>
              </w:rPr>
              <w:t>Игра: «Ходим-бегаем-танцуем»</w:t>
            </w:r>
            <w:r w:rsidR="005874D1" w:rsidRPr="0036537E">
              <w:rPr>
                <w:sz w:val="28"/>
                <w:szCs w:val="28"/>
              </w:rPr>
              <w:tab/>
            </w:r>
          </w:p>
          <w:p w14:paraId="76062240" w14:textId="77777777" w:rsidR="005874D1" w:rsidRPr="0036537E" w:rsidRDefault="0029343D" w:rsidP="0036537E">
            <w:pPr>
              <w:rPr>
                <w:sz w:val="28"/>
                <w:szCs w:val="28"/>
              </w:rPr>
            </w:pPr>
            <w:r w:rsidRPr="0036537E">
              <w:rPr>
                <w:sz w:val="28"/>
                <w:szCs w:val="28"/>
              </w:rPr>
              <w:t>Порисуем снежинки пальчиками</w:t>
            </w:r>
            <w:r w:rsidR="005874D1" w:rsidRPr="0036537E">
              <w:rPr>
                <w:sz w:val="28"/>
                <w:szCs w:val="28"/>
              </w:rPr>
              <w:tab/>
            </w:r>
          </w:p>
          <w:p w14:paraId="645CEC95" w14:textId="77777777" w:rsidR="005874D1" w:rsidRPr="0036537E" w:rsidRDefault="0029343D" w:rsidP="0036537E">
            <w:pPr>
              <w:rPr>
                <w:sz w:val="28"/>
                <w:szCs w:val="28"/>
              </w:rPr>
            </w:pPr>
            <w:r w:rsidRPr="0036537E">
              <w:rPr>
                <w:sz w:val="28"/>
                <w:szCs w:val="28"/>
              </w:rPr>
              <w:t>Игра: «Семейный ужин».</w:t>
            </w:r>
          </w:p>
          <w:p w14:paraId="5BECE95E" w14:textId="77777777" w:rsidR="0029343D" w:rsidRPr="0036537E" w:rsidRDefault="0029343D" w:rsidP="0036537E">
            <w:pPr>
              <w:rPr>
                <w:sz w:val="28"/>
                <w:szCs w:val="28"/>
              </w:rPr>
            </w:pPr>
            <w:r w:rsidRPr="0036537E">
              <w:rPr>
                <w:sz w:val="28"/>
                <w:szCs w:val="28"/>
              </w:rPr>
              <w:t>Игра: «Гости»</w:t>
            </w:r>
          </w:p>
          <w:p w14:paraId="2AC1A1CD" w14:textId="77777777" w:rsidR="0029343D" w:rsidRDefault="0029343D" w:rsidP="0036537E">
            <w:pPr>
              <w:rPr>
                <w:rFonts w:eastAsia="Times New Roman"/>
              </w:rPr>
            </w:pPr>
            <w:r w:rsidRPr="0036537E">
              <w:rPr>
                <w:sz w:val="28"/>
                <w:szCs w:val="28"/>
              </w:rPr>
              <w:t>Диагностика для родителей</w:t>
            </w:r>
          </w:p>
        </w:tc>
        <w:tc>
          <w:tcPr>
            <w:tcW w:w="1087" w:type="dxa"/>
          </w:tcPr>
          <w:p w14:paraId="6169097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1</w:t>
            </w:r>
            <w:r>
              <w:rPr>
                <w:rFonts w:eastAsia="Times New Roman"/>
                <w:iCs/>
                <w:sz w:val="28"/>
                <w:szCs w:val="28"/>
              </w:rPr>
              <w:t>.01</w:t>
            </w:r>
          </w:p>
          <w:p w14:paraId="159D0BD3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14.01</w:t>
            </w:r>
          </w:p>
          <w:p w14:paraId="44DB5F37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.01</w:t>
            </w:r>
          </w:p>
          <w:p w14:paraId="2EE0985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21.01</w:t>
            </w:r>
          </w:p>
          <w:p w14:paraId="7941603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5</w:t>
            </w:r>
            <w:r>
              <w:rPr>
                <w:rFonts w:eastAsia="Times New Roman"/>
                <w:iCs/>
                <w:sz w:val="28"/>
                <w:szCs w:val="28"/>
              </w:rPr>
              <w:t>.01</w:t>
            </w:r>
          </w:p>
          <w:p w14:paraId="5C157F5D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28.01</w:t>
            </w:r>
          </w:p>
        </w:tc>
      </w:tr>
      <w:tr w:rsidR="005874D1" w14:paraId="6F200B94" w14:textId="77777777" w:rsidTr="0036537E">
        <w:tc>
          <w:tcPr>
            <w:tcW w:w="1517" w:type="dxa"/>
          </w:tcPr>
          <w:p w14:paraId="5C816EF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833" w:type="dxa"/>
          </w:tcPr>
          <w:p w14:paraId="6C8AE181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26FA01A8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601E642B" w14:textId="77777777" w:rsidR="0029343D" w:rsidRDefault="0029343D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08F5B32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54E7418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46C9A7C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4135EE3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4D013A1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5908" w:type="dxa"/>
          </w:tcPr>
          <w:p w14:paraId="431DF9A4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 xml:space="preserve">Игра: «Почтовый ящик» родитель </w:t>
            </w:r>
          </w:p>
          <w:p w14:paraId="6FFEE363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Консультация: «Карабас-Барабас или добрая фея?»</w:t>
            </w:r>
          </w:p>
          <w:p w14:paraId="206652DD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Игра: «Летящий» ребенок»</w:t>
            </w:r>
          </w:p>
          <w:p w14:paraId="1085B28B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Игра: «Пропавший» малыш»</w:t>
            </w:r>
          </w:p>
          <w:p w14:paraId="741F3232" w14:textId="77777777" w:rsidR="005874D1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 xml:space="preserve">Обучение пальчиковой гимнастике </w:t>
            </w:r>
          </w:p>
          <w:p w14:paraId="6BD58EBD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«Поразмышляем, понаблюдаем, поиграем…»</w:t>
            </w:r>
          </w:p>
          <w:p w14:paraId="7AD1DC1F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сультация: «Сначала было слово»</w:t>
            </w:r>
          </w:p>
          <w:p w14:paraId="5FF68E04" w14:textId="77777777" w:rsidR="0029343D" w:rsidRDefault="0029343D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10B319EE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.02</w:t>
            </w:r>
          </w:p>
          <w:p w14:paraId="41F67735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04.02</w:t>
            </w:r>
          </w:p>
          <w:p w14:paraId="27480B7D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8</w:t>
            </w:r>
            <w:r>
              <w:rPr>
                <w:rFonts w:eastAsia="Times New Roman"/>
                <w:iCs/>
                <w:sz w:val="28"/>
                <w:szCs w:val="28"/>
              </w:rPr>
              <w:t>.02</w:t>
            </w:r>
          </w:p>
          <w:p w14:paraId="11ED8F15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11.02</w:t>
            </w:r>
          </w:p>
          <w:p w14:paraId="6196D5D8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5</w:t>
            </w:r>
            <w:r>
              <w:rPr>
                <w:rFonts w:eastAsia="Times New Roman"/>
                <w:iCs/>
                <w:sz w:val="28"/>
                <w:szCs w:val="28"/>
              </w:rPr>
              <w:t>.02</w:t>
            </w:r>
          </w:p>
          <w:p w14:paraId="7296A8A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18.02</w:t>
            </w:r>
          </w:p>
          <w:p w14:paraId="18D182DD" w14:textId="77777777" w:rsidR="005874D1" w:rsidRDefault="005874D1" w:rsidP="00A224A3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2</w:t>
            </w:r>
            <w:r>
              <w:rPr>
                <w:rFonts w:eastAsia="Times New Roman"/>
                <w:iCs/>
                <w:sz w:val="28"/>
                <w:szCs w:val="28"/>
              </w:rPr>
              <w:t>.02</w:t>
            </w:r>
          </w:p>
          <w:p w14:paraId="38960A90" w14:textId="77777777" w:rsidR="00A224A3" w:rsidRDefault="00A224A3" w:rsidP="00A224A3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25.02</w:t>
            </w:r>
          </w:p>
        </w:tc>
      </w:tr>
      <w:tr w:rsidR="005874D1" w14:paraId="14035C6E" w14:textId="77777777" w:rsidTr="0036537E">
        <w:tc>
          <w:tcPr>
            <w:tcW w:w="1517" w:type="dxa"/>
          </w:tcPr>
          <w:p w14:paraId="3B6921B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833" w:type="dxa"/>
          </w:tcPr>
          <w:p w14:paraId="4B3FCB3D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6964C7DD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5A5447E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6E57EC0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3E065A00" w14:textId="77777777" w:rsidR="0029343D" w:rsidRDefault="0029343D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14B79848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6259B34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2640BD8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1CB3F07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3E1CA17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5908" w:type="dxa"/>
          </w:tcPr>
          <w:p w14:paraId="6B6BB184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Пальчиковый театр для малышей</w:t>
            </w:r>
          </w:p>
          <w:p w14:paraId="1D85F9E2" w14:textId="0B7CED82" w:rsidR="005874D1" w:rsidRPr="0029343D" w:rsidRDefault="005874D1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Знакомство с</w:t>
            </w:r>
            <w:r w:rsidR="00424497">
              <w:rPr>
                <w:sz w:val="28"/>
                <w:szCs w:val="28"/>
              </w:rPr>
              <w:t>о</w:t>
            </w:r>
            <w:r w:rsidRPr="0029343D">
              <w:rPr>
                <w:sz w:val="28"/>
                <w:szCs w:val="28"/>
              </w:rPr>
              <w:t xml:space="preserve"> сказками</w:t>
            </w:r>
          </w:p>
          <w:p w14:paraId="37D0205A" w14:textId="77777777" w:rsidR="005874D1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Игра: «Мой мешочек»</w:t>
            </w:r>
          </w:p>
          <w:p w14:paraId="467600F3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Консультация: «Много красок у меня – выбирай любую»</w:t>
            </w:r>
          </w:p>
          <w:p w14:paraId="380F4577" w14:textId="77777777" w:rsidR="005874D1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Игры: «Дождик», «Украсим Ляле бант»</w:t>
            </w:r>
          </w:p>
          <w:p w14:paraId="3CE8C23E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Игра: «А что там в крупе»?</w:t>
            </w:r>
          </w:p>
          <w:p w14:paraId="4870A076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 xml:space="preserve">Игра: «Котенок». </w:t>
            </w:r>
          </w:p>
          <w:p w14:paraId="23C8A3D7" w14:textId="77777777" w:rsidR="0029343D" w:rsidRPr="0029343D" w:rsidRDefault="0029343D" w:rsidP="0029343D">
            <w:pPr>
              <w:rPr>
                <w:sz w:val="28"/>
                <w:szCs w:val="28"/>
              </w:rPr>
            </w:pPr>
            <w:r w:rsidRPr="0029343D">
              <w:rPr>
                <w:sz w:val="28"/>
                <w:szCs w:val="28"/>
              </w:rPr>
              <w:t>Игра: «Домашние и дикие животные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14:paraId="634221D5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1</w:t>
            </w:r>
            <w:r>
              <w:rPr>
                <w:rFonts w:eastAsia="Times New Roman"/>
                <w:iCs/>
                <w:sz w:val="28"/>
                <w:szCs w:val="28"/>
              </w:rPr>
              <w:t>.03</w:t>
            </w:r>
          </w:p>
          <w:p w14:paraId="7B18C11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04.03</w:t>
            </w:r>
          </w:p>
          <w:p w14:paraId="7FB491F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11.03</w:t>
            </w:r>
          </w:p>
          <w:p w14:paraId="4D502E8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5</w:t>
            </w:r>
            <w:r>
              <w:rPr>
                <w:rFonts w:eastAsia="Times New Roman"/>
                <w:iCs/>
                <w:sz w:val="28"/>
                <w:szCs w:val="28"/>
              </w:rPr>
              <w:t>.03</w:t>
            </w:r>
          </w:p>
          <w:p w14:paraId="1816F39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18.03</w:t>
            </w:r>
          </w:p>
          <w:p w14:paraId="438C11A5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2</w:t>
            </w:r>
            <w:r>
              <w:rPr>
                <w:rFonts w:eastAsia="Times New Roman"/>
                <w:iCs/>
                <w:sz w:val="28"/>
                <w:szCs w:val="28"/>
              </w:rPr>
              <w:t>.03</w:t>
            </w:r>
          </w:p>
          <w:p w14:paraId="6F8DB158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25.03</w:t>
            </w:r>
          </w:p>
          <w:p w14:paraId="29D964F9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29.03</w:t>
            </w:r>
          </w:p>
        </w:tc>
      </w:tr>
      <w:tr w:rsidR="005874D1" w14:paraId="48AF5F75" w14:textId="77777777" w:rsidTr="0036537E">
        <w:tc>
          <w:tcPr>
            <w:tcW w:w="1517" w:type="dxa"/>
          </w:tcPr>
          <w:p w14:paraId="5FFDB5B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833" w:type="dxa"/>
          </w:tcPr>
          <w:p w14:paraId="2331DBF8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4AD0776F" w14:textId="77777777" w:rsidR="0029343D" w:rsidRDefault="0029343D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3A82BBF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44718FA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53A0D7D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5C85AC65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0F33959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48FF18E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7D6B153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101A64E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5908" w:type="dxa"/>
          </w:tcPr>
          <w:p w14:paraId="5F9ED8E6" w14:textId="77777777" w:rsidR="0029343D" w:rsidRPr="008D63C4" w:rsidRDefault="0029343D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Консультация; «Мы танцуем и поем – вместе весело живем!»</w:t>
            </w:r>
          </w:p>
          <w:p w14:paraId="6BF3D29C" w14:textId="77777777" w:rsidR="005874D1" w:rsidRPr="008D63C4" w:rsidRDefault="0029343D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Игры: «Кто как поет», «Погремушка»</w:t>
            </w:r>
          </w:p>
          <w:p w14:paraId="03E38976" w14:textId="77777777" w:rsidR="0029343D" w:rsidRPr="008D63C4" w:rsidRDefault="0029343D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Игры: «Ладошки», «Колыбельная»</w:t>
            </w:r>
          </w:p>
          <w:p w14:paraId="4B1D1ECD" w14:textId="77777777" w:rsidR="0029343D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«Сильные, смелые, здоровые, умелые»</w:t>
            </w:r>
          </w:p>
          <w:p w14:paraId="37337B62" w14:textId="77777777" w:rsid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а</w:t>
            </w:r>
            <w:r w:rsidRPr="008D63C4">
              <w:rPr>
                <w:sz w:val="28"/>
                <w:szCs w:val="28"/>
              </w:rPr>
              <w:t>: «Медведь и добрые</w:t>
            </w:r>
            <w:r>
              <w:rPr>
                <w:sz w:val="28"/>
                <w:szCs w:val="28"/>
              </w:rPr>
              <w:t xml:space="preserve"> зайчата»</w:t>
            </w:r>
          </w:p>
          <w:p w14:paraId="4D11416E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а</w:t>
            </w:r>
            <w:r w:rsidRPr="008D63C4">
              <w:rPr>
                <w:sz w:val="28"/>
                <w:szCs w:val="28"/>
              </w:rPr>
              <w:t>: «Волшебная палочка»</w:t>
            </w:r>
          </w:p>
          <w:p w14:paraId="2A080935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Игры: «Коза», «Мы веселые жучки»</w:t>
            </w:r>
          </w:p>
          <w:p w14:paraId="1155ED7B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Консультация: «Вместе весело шагать…»</w:t>
            </w:r>
          </w:p>
          <w:p w14:paraId="28843624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Игры: «Маленькие ножки бегали по дорожке», «Матрешка»</w:t>
            </w:r>
          </w:p>
        </w:tc>
        <w:tc>
          <w:tcPr>
            <w:tcW w:w="1087" w:type="dxa"/>
          </w:tcPr>
          <w:p w14:paraId="731DCE3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01.04</w:t>
            </w:r>
          </w:p>
          <w:p w14:paraId="597D8E6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5</w:t>
            </w:r>
            <w:r>
              <w:rPr>
                <w:rFonts w:eastAsia="Times New Roman"/>
                <w:iCs/>
                <w:sz w:val="28"/>
                <w:szCs w:val="28"/>
              </w:rPr>
              <w:t>.04</w:t>
            </w:r>
          </w:p>
          <w:p w14:paraId="40CC6DF7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08.04</w:t>
            </w:r>
          </w:p>
          <w:p w14:paraId="7DA37C30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2</w:t>
            </w:r>
            <w:r>
              <w:rPr>
                <w:rFonts w:eastAsia="Times New Roman"/>
                <w:iCs/>
                <w:sz w:val="28"/>
                <w:szCs w:val="28"/>
              </w:rPr>
              <w:t>.04</w:t>
            </w:r>
          </w:p>
          <w:p w14:paraId="03E02704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15.04</w:t>
            </w:r>
          </w:p>
          <w:p w14:paraId="49457562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.04</w:t>
            </w:r>
          </w:p>
          <w:p w14:paraId="08B4FB89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22.04</w:t>
            </w:r>
          </w:p>
          <w:p w14:paraId="22225C7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6</w:t>
            </w:r>
            <w:r>
              <w:rPr>
                <w:rFonts w:eastAsia="Times New Roman"/>
                <w:iCs/>
                <w:sz w:val="28"/>
                <w:szCs w:val="28"/>
              </w:rPr>
              <w:t>.04</w:t>
            </w:r>
          </w:p>
          <w:p w14:paraId="1B41DC5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29.04</w:t>
            </w:r>
          </w:p>
        </w:tc>
      </w:tr>
      <w:tr w:rsidR="005874D1" w14:paraId="51CB7D48" w14:textId="77777777" w:rsidTr="0036537E">
        <w:trPr>
          <w:trHeight w:val="2520"/>
        </w:trPr>
        <w:tc>
          <w:tcPr>
            <w:tcW w:w="1517" w:type="dxa"/>
          </w:tcPr>
          <w:p w14:paraId="0AEDE18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833" w:type="dxa"/>
          </w:tcPr>
          <w:p w14:paraId="62F1993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69907E8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67537BF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08C80BBA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7D76933E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48FBA5F6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791AB2B1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104638D3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5908" w:type="dxa"/>
          </w:tcPr>
          <w:p w14:paraId="70FEA854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Консультация: «Кому нужна разлука».</w:t>
            </w:r>
          </w:p>
          <w:p w14:paraId="748C88C3" w14:textId="77777777" w:rsidR="005874D1" w:rsidRPr="008D63C4" w:rsidRDefault="005874D1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День смеха</w:t>
            </w:r>
          </w:p>
          <w:p w14:paraId="4E67908F" w14:textId="77777777" w:rsidR="005874D1" w:rsidRPr="008D63C4" w:rsidRDefault="005874D1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 xml:space="preserve">Весна идёт к нам в гости! </w:t>
            </w:r>
          </w:p>
          <w:p w14:paraId="76219131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Игра: «Солнце или дождик»</w:t>
            </w:r>
          </w:p>
          <w:p w14:paraId="00CBFD71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Кукольный театр «</w:t>
            </w:r>
            <w:r>
              <w:rPr>
                <w:sz w:val="28"/>
                <w:szCs w:val="28"/>
              </w:rPr>
              <w:t>Зайка</w:t>
            </w:r>
            <w:r w:rsidRPr="008D63C4">
              <w:rPr>
                <w:sz w:val="28"/>
                <w:szCs w:val="28"/>
              </w:rPr>
              <w:t>»</w:t>
            </w:r>
          </w:p>
          <w:p w14:paraId="2CC67640" w14:textId="77777777" w:rsidR="008D63C4" w:rsidRPr="008D63C4" w:rsidRDefault="008D63C4" w:rsidP="008D63C4">
            <w:pPr>
              <w:rPr>
                <w:sz w:val="28"/>
                <w:szCs w:val="28"/>
              </w:rPr>
            </w:pPr>
            <w:r w:rsidRPr="008D63C4">
              <w:rPr>
                <w:sz w:val="28"/>
                <w:szCs w:val="28"/>
              </w:rPr>
              <w:t>Повторное анкетирование родителей</w:t>
            </w:r>
          </w:p>
          <w:p w14:paraId="54B33072" w14:textId="77777777" w:rsidR="005874D1" w:rsidRDefault="005874D1" w:rsidP="008D63C4">
            <w:pPr>
              <w:rPr>
                <w:rFonts w:eastAsia="Times New Roman"/>
              </w:rPr>
            </w:pPr>
            <w:r w:rsidRPr="008D63C4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087" w:type="dxa"/>
          </w:tcPr>
          <w:p w14:paraId="7956576B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6</w:t>
            </w:r>
            <w:r>
              <w:rPr>
                <w:rFonts w:eastAsia="Times New Roman"/>
                <w:iCs/>
                <w:sz w:val="28"/>
                <w:szCs w:val="28"/>
              </w:rPr>
              <w:t>.05</w:t>
            </w:r>
          </w:p>
          <w:p w14:paraId="0064AFD7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.05</w:t>
            </w:r>
          </w:p>
          <w:p w14:paraId="31BA8A45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.05</w:t>
            </w:r>
          </w:p>
          <w:p w14:paraId="5C5757A0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.05</w:t>
            </w:r>
          </w:p>
          <w:p w14:paraId="1DC98632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.05</w:t>
            </w:r>
          </w:p>
          <w:p w14:paraId="572DE34F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  <w:r w:rsidR="00A224A3">
              <w:rPr>
                <w:rFonts w:eastAsia="Times New Roman"/>
                <w:iCs/>
                <w:sz w:val="28"/>
                <w:szCs w:val="28"/>
              </w:rPr>
              <w:t>7</w:t>
            </w:r>
            <w:r>
              <w:rPr>
                <w:rFonts w:eastAsia="Times New Roman"/>
                <w:iCs/>
                <w:sz w:val="28"/>
                <w:szCs w:val="28"/>
              </w:rPr>
              <w:t>.05</w:t>
            </w:r>
          </w:p>
          <w:p w14:paraId="167641EA" w14:textId="77777777" w:rsidR="005874D1" w:rsidRDefault="00A224A3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31</w:t>
            </w:r>
            <w:r w:rsidR="005874D1">
              <w:rPr>
                <w:rFonts w:eastAsia="Times New Roman"/>
                <w:iCs/>
                <w:sz w:val="28"/>
                <w:szCs w:val="28"/>
              </w:rPr>
              <w:t>.05</w:t>
            </w:r>
          </w:p>
        </w:tc>
      </w:tr>
      <w:tr w:rsidR="005874D1" w14:paraId="346C0B0D" w14:textId="77777777" w:rsidTr="0036537E">
        <w:trPr>
          <w:trHeight w:val="270"/>
        </w:trPr>
        <w:tc>
          <w:tcPr>
            <w:tcW w:w="1517" w:type="dxa"/>
          </w:tcPr>
          <w:p w14:paraId="069213BE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</w:tcPr>
          <w:p w14:paraId="2D0C18AC" w14:textId="77777777" w:rsidR="005874D1" w:rsidRDefault="005874D1" w:rsidP="0029089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5908" w:type="dxa"/>
          </w:tcPr>
          <w:p w14:paraId="441B3E40" w14:textId="77777777" w:rsidR="005874D1" w:rsidRPr="00BB4C84" w:rsidRDefault="005874D1" w:rsidP="00290894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Итого</w:t>
            </w:r>
          </w:p>
          <w:p w14:paraId="642FE6D4" w14:textId="77777777" w:rsidR="005874D1" w:rsidRPr="00BB4C84" w:rsidRDefault="005874D1" w:rsidP="00290894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1CB73B18" w14:textId="77777777" w:rsidR="0036537E" w:rsidRDefault="0036537E" w:rsidP="0036537E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14</w:t>
            </w:r>
          </w:p>
          <w:p w14:paraId="3C62C6A9" w14:textId="77777777" w:rsidR="005874D1" w:rsidRPr="00BB4C84" w:rsidRDefault="005874D1" w:rsidP="0036537E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час</w:t>
            </w:r>
            <w:r w:rsidR="0036537E">
              <w:rPr>
                <w:rFonts w:eastAsia="Times New Roman"/>
                <w:b/>
                <w:iCs/>
                <w:sz w:val="28"/>
                <w:szCs w:val="28"/>
              </w:rPr>
              <w:t>ов</w:t>
            </w:r>
          </w:p>
        </w:tc>
      </w:tr>
    </w:tbl>
    <w:p w14:paraId="2FF0BA68" w14:textId="77777777" w:rsidR="004D7565" w:rsidRDefault="00643C49"/>
    <w:p w14:paraId="412BE29A" w14:textId="77777777" w:rsidR="0036537E" w:rsidRDefault="0036537E"/>
    <w:p w14:paraId="4BA0F7F9" w14:textId="77777777" w:rsidR="0036537E" w:rsidRDefault="0036537E"/>
    <w:sectPr w:rsidR="003653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7622" w14:textId="77777777" w:rsidR="00643C49" w:rsidRDefault="00643C49">
      <w:r>
        <w:separator/>
      </w:r>
    </w:p>
  </w:endnote>
  <w:endnote w:type="continuationSeparator" w:id="0">
    <w:p w14:paraId="4846F6AF" w14:textId="77777777" w:rsidR="00643C49" w:rsidRDefault="0064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4B9" w14:textId="77777777" w:rsidR="00BB4C84" w:rsidRDefault="0036537E" w:rsidP="00BB4C84">
    <w:pPr>
      <w:pStyle w:val="a3"/>
      <w:tabs>
        <w:tab w:val="clear" w:pos="4677"/>
        <w:tab w:val="clear" w:pos="9355"/>
        <w:tab w:val="left" w:pos="34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9C3D" w14:textId="77777777" w:rsidR="00643C49" w:rsidRDefault="00643C49">
      <w:r>
        <w:separator/>
      </w:r>
    </w:p>
  </w:footnote>
  <w:footnote w:type="continuationSeparator" w:id="0">
    <w:p w14:paraId="35026406" w14:textId="77777777" w:rsidR="00643C49" w:rsidRDefault="0064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A8"/>
    <w:multiLevelType w:val="hybridMultilevel"/>
    <w:tmpl w:val="68ECC1C6"/>
    <w:lvl w:ilvl="0" w:tplc="C3900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0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A"/>
    <w:rsid w:val="0029343D"/>
    <w:rsid w:val="00356CC7"/>
    <w:rsid w:val="0036537E"/>
    <w:rsid w:val="00424497"/>
    <w:rsid w:val="005874D1"/>
    <w:rsid w:val="005E70B8"/>
    <w:rsid w:val="005F1355"/>
    <w:rsid w:val="00643C49"/>
    <w:rsid w:val="00721D28"/>
    <w:rsid w:val="008C5E1E"/>
    <w:rsid w:val="008D63C4"/>
    <w:rsid w:val="009C01DA"/>
    <w:rsid w:val="00A224A3"/>
    <w:rsid w:val="00AC352F"/>
    <w:rsid w:val="00E04ADC"/>
    <w:rsid w:val="00E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54F5"/>
  <w15:chartTrackingRefBased/>
  <w15:docId w15:val="{8DB9B67E-55AE-4694-AB08-A2E4F31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1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D28"/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8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537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6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MadMax</dc:creator>
  <cp:keywords/>
  <dc:description/>
  <cp:lastModifiedBy>Юлия Онучина</cp:lastModifiedBy>
  <cp:revision>4</cp:revision>
  <dcterms:created xsi:type="dcterms:W3CDTF">2021-11-18T11:06:00Z</dcterms:created>
  <dcterms:modified xsi:type="dcterms:W3CDTF">2022-04-11T13:21:00Z</dcterms:modified>
</cp:coreProperties>
</file>